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AF9" w:rsidRPr="0010595B" w:rsidRDefault="007C71B1" w:rsidP="001059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Рекомендации </w:t>
      </w:r>
      <w:r w:rsidR="00DF12C4" w:rsidRPr="0010595B">
        <w:rPr>
          <w:rFonts w:ascii="Times New Roman" w:hAnsi="Times New Roman" w:cs="Times New Roman"/>
          <w:b/>
          <w:sz w:val="28"/>
          <w:szCs w:val="28"/>
        </w:rPr>
        <w:t>к оформлению портфолио учащихся,</w:t>
      </w:r>
    </w:p>
    <w:p w:rsidR="00DF12C4" w:rsidRPr="0010595B" w:rsidRDefault="00DF12C4" w:rsidP="001059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proofErr w:type="gramStart"/>
      <w:r w:rsidRPr="0010595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претендующих на обучение в рамках квоты целевого приема</w:t>
      </w:r>
      <w:proofErr w:type="gramEnd"/>
    </w:p>
    <w:p w:rsidR="00DF12C4" w:rsidRDefault="00DF12C4" w:rsidP="00DF12C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F12C4" w:rsidRDefault="00DF12C4" w:rsidP="00DF12C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10595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1 стр. </w:t>
      </w:r>
      <w:r w:rsidR="0010595B" w:rsidRPr="0010595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Титульный лист</w:t>
      </w:r>
    </w:p>
    <w:p w:rsidR="006C4E54" w:rsidRPr="0010595B" w:rsidRDefault="006C4E54" w:rsidP="00DF12C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DF12C4" w:rsidRDefault="003D0942" w:rsidP="00DF12C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Муниципальное казенное учреждения «Управление образования» </w:t>
      </w:r>
      <w:r w:rsidR="0010595B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сполнительного комитета муниципального образования «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Лениногорский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муниципальный район» Республики Татарстан</w:t>
      </w:r>
    </w:p>
    <w:p w:rsidR="003D0942" w:rsidRDefault="003D0942" w:rsidP="00DF12C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0595B" w:rsidRDefault="0010595B" w:rsidP="00DF12C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0595B" w:rsidRPr="006C4E54" w:rsidRDefault="007C71B1" w:rsidP="006C4E5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40"/>
          <w:szCs w:val="40"/>
          <w:lang w:eastAsia="en-US"/>
        </w:rPr>
        <w:t>Иванова Наталья Ивановна</w:t>
      </w:r>
      <w:r w:rsidR="0010595B" w:rsidRPr="006C4E54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281A6F" w:rsidRPr="006C4E54" w:rsidRDefault="007C71B1" w:rsidP="006C4E54">
      <w:pPr>
        <w:ind w:left="-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ученица</w:t>
      </w:r>
      <w:r w:rsidR="0010595B" w:rsidRPr="006C4E5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81A6F" w:rsidRPr="006C4E5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11 класса </w:t>
      </w:r>
      <w:r w:rsidR="00281A6F" w:rsidRPr="006C4E54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="00281A6F" w:rsidRPr="006C4E54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="00281A6F" w:rsidRPr="006C4E54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="00281A6F" w:rsidRPr="006C4E54">
        <w:rPr>
          <w:rFonts w:ascii="Times New Roman" w:hAnsi="Times New Roman" w:cs="Times New Roman"/>
          <w:sz w:val="28"/>
          <w:szCs w:val="28"/>
        </w:rPr>
        <w:t>им.В.П.Чкалова</w:t>
      </w:r>
      <w:proofErr w:type="spellEnd"/>
      <w:r w:rsidR="00281A6F" w:rsidRPr="006C4E54">
        <w:rPr>
          <w:rFonts w:ascii="Times New Roman" w:hAnsi="Times New Roman" w:cs="Times New Roman"/>
          <w:sz w:val="28"/>
          <w:szCs w:val="28"/>
        </w:rPr>
        <w:t>» муниципального образования «</w:t>
      </w:r>
      <w:proofErr w:type="spellStart"/>
      <w:r w:rsidR="00281A6F" w:rsidRPr="006C4E54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="00281A6F" w:rsidRPr="006C4E54">
        <w:rPr>
          <w:rFonts w:ascii="Times New Roman" w:hAnsi="Times New Roman" w:cs="Times New Roman"/>
          <w:sz w:val="28"/>
          <w:szCs w:val="28"/>
        </w:rPr>
        <w:t xml:space="preserve"> муниципальный район» Республики Татарстан</w:t>
      </w:r>
    </w:p>
    <w:p w:rsidR="00281A6F" w:rsidRPr="006C4E54" w:rsidRDefault="00281A6F" w:rsidP="007C71B1">
      <w:pPr>
        <w:pStyle w:val="a3"/>
        <w:spacing w:after="0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6C4E54">
        <w:rPr>
          <w:rFonts w:ascii="Times New Roman" w:hAnsi="Times New Roman"/>
          <w:sz w:val="28"/>
          <w:szCs w:val="28"/>
        </w:rPr>
        <w:t xml:space="preserve">претендент </w:t>
      </w:r>
      <w:r w:rsidR="00743A31" w:rsidRPr="006C4E54">
        <w:rPr>
          <w:rFonts w:ascii="Times New Roman" w:eastAsiaTheme="minorHAnsi" w:hAnsi="Times New Roman"/>
          <w:sz w:val="28"/>
          <w:szCs w:val="28"/>
        </w:rPr>
        <w:t>на обучение в рамках квоты целевого приема</w:t>
      </w:r>
      <w:r w:rsidR="00743A31" w:rsidRPr="006C4E54">
        <w:rPr>
          <w:rFonts w:ascii="Times New Roman" w:hAnsi="Times New Roman"/>
          <w:sz w:val="28"/>
          <w:szCs w:val="28"/>
        </w:rPr>
        <w:t xml:space="preserve"> по педагогическим направлениям подготовки</w:t>
      </w:r>
      <w:r w:rsidR="007C71B1">
        <w:rPr>
          <w:rFonts w:ascii="Times New Roman" w:hAnsi="Times New Roman"/>
          <w:sz w:val="28"/>
          <w:szCs w:val="28"/>
        </w:rPr>
        <w:t xml:space="preserve"> </w:t>
      </w:r>
      <w:r w:rsidR="00743A31" w:rsidRPr="006C4E54">
        <w:rPr>
          <w:rFonts w:ascii="Times New Roman" w:hAnsi="Times New Roman"/>
          <w:sz w:val="28"/>
          <w:szCs w:val="28"/>
        </w:rPr>
        <w:t>в ВУЗах Республики Татарстан  в 2017г.</w:t>
      </w:r>
    </w:p>
    <w:p w:rsidR="00743A31" w:rsidRDefault="00743A31" w:rsidP="006C4E54">
      <w:pPr>
        <w:ind w:left="-28"/>
        <w:jc w:val="center"/>
        <w:rPr>
          <w:rFonts w:ascii="Times New Roman" w:hAnsi="Times New Roman" w:cs="Times New Roman"/>
          <w:sz w:val="28"/>
          <w:szCs w:val="28"/>
        </w:rPr>
      </w:pPr>
      <w:r w:rsidRPr="006C4E54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Pr="006C4E54"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 w:rsidRPr="006C4E5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7C71B1" w:rsidRPr="006C4E54" w:rsidRDefault="007C71B1" w:rsidP="006C4E54">
      <w:pPr>
        <w:ind w:left="-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Профиль «математика» </w:t>
      </w:r>
    </w:p>
    <w:p w:rsidR="006C4E54" w:rsidRPr="006C4E54" w:rsidRDefault="006C4E54" w:rsidP="006C4E54">
      <w:pPr>
        <w:ind w:left="-28"/>
        <w:jc w:val="center"/>
        <w:rPr>
          <w:rFonts w:ascii="Times New Roman" w:hAnsi="Times New Roman" w:cs="Times New Roman"/>
          <w:sz w:val="28"/>
          <w:szCs w:val="28"/>
        </w:rPr>
      </w:pPr>
      <w:r w:rsidRPr="006C4E54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6C4E54">
        <w:rPr>
          <w:rFonts w:ascii="Times New Roman" w:hAnsi="Times New Roman" w:cs="Times New Roman"/>
          <w:sz w:val="28"/>
          <w:szCs w:val="28"/>
        </w:rPr>
        <w:t>.</w:t>
      </w:r>
    </w:p>
    <w:p w:rsidR="006C4E54" w:rsidRDefault="006C4E54" w:rsidP="006C4E5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6C4E54" w:rsidRDefault="006C4E54" w:rsidP="006C4E5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6C4E54" w:rsidRDefault="006C4E54" w:rsidP="006C4E5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</w:t>
      </w:r>
      <w:r w:rsidRPr="0010595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стр.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Ходатайство муниципальной комиссии</w:t>
      </w:r>
      <w:r w:rsidR="00D8223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</w:p>
    <w:p w:rsidR="00D82233" w:rsidRDefault="00D82233" w:rsidP="006C4E5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10595B" w:rsidRDefault="00D82233" w:rsidP="006C4E5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3. стр. Характ</w:t>
      </w:r>
      <w:r w:rsidR="006C4E5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еристика  классного руководителя, </w:t>
      </w:r>
      <w:r w:rsidR="006C4E54" w:rsidRPr="00BA33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подписанная директором и </w:t>
      </w:r>
      <w:proofErr w:type="spellStart"/>
      <w:r w:rsidR="006C4E54" w:rsidRPr="00BA3313">
        <w:rPr>
          <w:rFonts w:ascii="Times New Roman" w:eastAsiaTheme="minorHAnsi" w:hAnsi="Times New Roman" w:cs="Times New Roman"/>
          <w:sz w:val="28"/>
          <w:szCs w:val="28"/>
          <w:lang w:eastAsia="en-US"/>
        </w:rPr>
        <w:t>кл</w:t>
      </w:r>
      <w:proofErr w:type="spellEnd"/>
      <w:r w:rsidR="006C4E54" w:rsidRPr="00BA3313">
        <w:rPr>
          <w:rFonts w:ascii="Times New Roman" w:eastAsiaTheme="minorHAnsi" w:hAnsi="Times New Roman" w:cs="Times New Roman"/>
          <w:sz w:val="28"/>
          <w:szCs w:val="28"/>
          <w:lang w:eastAsia="en-US"/>
        </w:rPr>
        <w:t>. руководител</w:t>
      </w:r>
      <w:r w:rsidRPr="00BA3313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6C4E54" w:rsidRPr="00BA3313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="000B52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Обязательно должна содержать </w:t>
      </w:r>
      <w:r w:rsidR="00F17EC8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информацию об</w:t>
      </w:r>
      <w:r w:rsidR="000B52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17EC8">
        <w:rPr>
          <w:rFonts w:ascii="Times New Roman" w:eastAsiaTheme="minorHAnsi" w:hAnsi="Times New Roman" w:cs="Times New Roman"/>
          <w:sz w:val="28"/>
          <w:szCs w:val="28"/>
          <w:lang w:eastAsia="en-US"/>
        </w:rPr>
        <w:t>отсутствии</w:t>
      </w:r>
      <w:r w:rsidR="000B52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правонарушени</w:t>
      </w:r>
      <w:r w:rsidR="00F17EC8">
        <w:rPr>
          <w:rFonts w:ascii="Times New Roman" w:eastAsiaTheme="minorHAnsi" w:hAnsi="Times New Roman" w:cs="Times New Roman"/>
          <w:sz w:val="28"/>
          <w:szCs w:val="28"/>
          <w:lang w:eastAsia="en-US"/>
        </w:rPr>
        <w:t>й</w:t>
      </w:r>
      <w:r w:rsidR="000B52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F17EC8">
        <w:rPr>
          <w:rFonts w:ascii="Times New Roman" w:eastAsiaTheme="minorHAnsi" w:hAnsi="Times New Roman" w:cs="Times New Roman"/>
          <w:sz w:val="28"/>
          <w:szCs w:val="28"/>
          <w:lang w:eastAsia="en-US"/>
        </w:rPr>
        <w:t>активном участии</w:t>
      </w:r>
      <w:r w:rsidR="000B52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жизни класса и школы (может и всего района), </w:t>
      </w:r>
      <w:r w:rsidR="00196B41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работы</w:t>
      </w:r>
      <w:r w:rsidR="001C66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органах самоуправления. </w:t>
      </w:r>
    </w:p>
    <w:p w:rsidR="001C66F8" w:rsidRPr="00BA3313" w:rsidRDefault="001C66F8" w:rsidP="006C4E5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82233" w:rsidRDefault="00D82233" w:rsidP="006C4E5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4. стр. Табель успеваемости за 10 </w:t>
      </w:r>
      <w:proofErr w:type="spellStart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кл</w:t>
      </w:r>
      <w:proofErr w:type="spellEnd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., 11 </w:t>
      </w:r>
      <w:proofErr w:type="spellStart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кл</w:t>
      </w:r>
      <w:proofErr w:type="spellEnd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. 1 полугодие, </w:t>
      </w:r>
      <w:r w:rsidRPr="00BA331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содерж</w:t>
      </w:r>
      <w:r w:rsidR="00BA3313" w:rsidRPr="00BA3313">
        <w:rPr>
          <w:rFonts w:ascii="Times New Roman" w:eastAsiaTheme="minorHAnsi" w:hAnsi="Times New Roman" w:cs="Times New Roman"/>
          <w:sz w:val="28"/>
          <w:szCs w:val="28"/>
          <w:lang w:eastAsia="en-US"/>
        </w:rPr>
        <w:t>ащий средний бал и среднюю оцен</w:t>
      </w:r>
      <w:r w:rsidR="0092303A">
        <w:rPr>
          <w:rFonts w:ascii="Times New Roman" w:eastAsiaTheme="minorHAnsi" w:hAnsi="Times New Roman" w:cs="Times New Roman"/>
          <w:sz w:val="28"/>
          <w:szCs w:val="28"/>
          <w:lang w:eastAsia="en-US"/>
        </w:rPr>
        <w:t>ку, подписанные или заверенные директором школы.</w:t>
      </w:r>
    </w:p>
    <w:p w:rsidR="0092303A" w:rsidRDefault="0092303A" w:rsidP="006C4E5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37EEC" w:rsidRPr="00B37EEC" w:rsidRDefault="0092303A" w:rsidP="0092303A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5. стр. Характеристики  </w:t>
      </w:r>
      <w:r w:rsidR="00B37EE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другие: учителей-предметников, </w:t>
      </w:r>
      <w:r w:rsidR="000B522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заместителя по УР и ВР, </w:t>
      </w:r>
      <w:r w:rsidR="00B37EE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начальника пришкольного лагеря, педагогом дополнительного образования, заведующей клубо</w:t>
      </w:r>
      <w:r w:rsidR="0033683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</w:t>
      </w:r>
      <w:r w:rsidR="00B37EE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и т.д., </w:t>
      </w:r>
      <w:r w:rsidR="00B37EEC" w:rsidRPr="00B37EE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подписанные ими</w:t>
      </w:r>
      <w:r w:rsidR="000B52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же</w:t>
      </w:r>
      <w:r w:rsidR="00B37EEC" w:rsidRPr="00B37E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:rsidR="00B37EEC" w:rsidRDefault="00B37EEC" w:rsidP="0092303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A3313" w:rsidRPr="00336830" w:rsidRDefault="00A531A3" w:rsidP="006C4E5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3683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5. стр. Приложение копии дипломов, грамот и т.д. </w:t>
      </w:r>
    </w:p>
    <w:p w:rsidR="00BA3313" w:rsidRPr="00BA3313" w:rsidRDefault="00336830" w:rsidP="006C4E5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последовательности, соответствующие характеристикам.</w:t>
      </w:r>
    </w:p>
    <w:p w:rsidR="006C4E54" w:rsidRPr="000B5224" w:rsidRDefault="00BA3313" w:rsidP="006C4E5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B5224">
        <w:rPr>
          <w:rFonts w:ascii="Times New Roman" w:eastAsiaTheme="minorHAnsi" w:hAnsi="Times New Roman" w:cs="Times New Roman"/>
          <w:b/>
          <w:color w:val="FF0000"/>
          <w:sz w:val="28"/>
          <w:szCs w:val="28"/>
          <w:u w:val="single"/>
          <w:lang w:eastAsia="en-US"/>
        </w:rPr>
        <w:t xml:space="preserve">Все копии заверить </w:t>
      </w:r>
      <w:r w:rsidR="00336830" w:rsidRPr="000B5224">
        <w:rPr>
          <w:rFonts w:ascii="Times New Roman" w:eastAsiaTheme="minorHAnsi" w:hAnsi="Times New Roman" w:cs="Times New Roman"/>
          <w:b/>
          <w:color w:val="FF0000"/>
          <w:sz w:val="28"/>
          <w:szCs w:val="28"/>
          <w:u w:val="single"/>
          <w:lang w:eastAsia="en-US"/>
        </w:rPr>
        <w:t>директором</w:t>
      </w:r>
      <w:r w:rsidRPr="000B5224">
        <w:rPr>
          <w:rFonts w:ascii="Times New Roman" w:eastAsiaTheme="minorHAnsi" w:hAnsi="Times New Roman" w:cs="Times New Roman"/>
          <w:b/>
          <w:color w:val="FF0000"/>
          <w:sz w:val="28"/>
          <w:szCs w:val="28"/>
          <w:u w:val="single"/>
          <w:lang w:eastAsia="en-US"/>
        </w:rPr>
        <w:t xml:space="preserve"> школы</w:t>
      </w:r>
      <w:r w:rsidR="000B5224">
        <w:rPr>
          <w:rFonts w:ascii="Times New Roman" w:eastAsiaTheme="minorHAnsi" w:hAnsi="Times New Roman" w:cs="Times New Roman"/>
          <w:b/>
          <w:color w:val="FF0000"/>
          <w:sz w:val="28"/>
          <w:szCs w:val="28"/>
          <w:u w:val="single"/>
          <w:lang w:eastAsia="en-US"/>
        </w:rPr>
        <w:t>.</w:t>
      </w:r>
    </w:p>
    <w:sectPr w:rsidR="006C4E54" w:rsidRPr="000B5224" w:rsidSect="00D82233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12C4"/>
    <w:rsid w:val="00047AF9"/>
    <w:rsid w:val="000B5224"/>
    <w:rsid w:val="0010595B"/>
    <w:rsid w:val="00196B41"/>
    <w:rsid w:val="001C66F8"/>
    <w:rsid w:val="001E59B4"/>
    <w:rsid w:val="00281A6F"/>
    <w:rsid w:val="00336830"/>
    <w:rsid w:val="003D0942"/>
    <w:rsid w:val="006C4E54"/>
    <w:rsid w:val="00743A31"/>
    <w:rsid w:val="007C71B1"/>
    <w:rsid w:val="0092303A"/>
    <w:rsid w:val="00A531A3"/>
    <w:rsid w:val="00B37EEC"/>
    <w:rsid w:val="00BA3313"/>
    <w:rsid w:val="00D82233"/>
    <w:rsid w:val="00DF12C4"/>
    <w:rsid w:val="00F17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3A31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Avril</dc:creator>
  <cp:keywords/>
  <dc:description/>
  <cp:lastModifiedBy>Avril</cp:lastModifiedBy>
  <cp:revision>5</cp:revision>
  <dcterms:created xsi:type="dcterms:W3CDTF">2017-02-09T08:09:00Z</dcterms:created>
  <dcterms:modified xsi:type="dcterms:W3CDTF">2017-02-09T10:07:00Z</dcterms:modified>
</cp:coreProperties>
</file>